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3522E"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mEAxgAAAN8AAAAPAAAAZHJzL2Rvd25yZXYueG1sRI9BawIx&#13;&#10;FITvQv9DeAVvbraFil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jMJhAMYAAADfAAAA&#13;&#10;DwAAAAAAAAAAAAAAAAAHAgAAZHJzL2Rvd25yZXYueG1sUEsFBgAAAAADAAMAtwAAAPoCAAAAAA==&#13;&#10;" fillcolor="window" strokeweight=".5pt">
                  <v:textbox>
                    <w:txbxContent>
                      <w:p w14:paraId="3E4F4A7C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" fillcolor="window" strokeweight=".5pt">
                  <v:textbox>
                    <w:txbxContent>
                      <w:p w14:paraId="4C9CFCF4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" fillcolor="window" strokeweight=".5pt">
                  <v:textbox>
                    <w:txbxContent>
                      <w:p w14:paraId="65307D6E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0602E"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">
                <v:shape id="Text Box 1" o:spid="_x0000_s1031" type="#_x0000_t202" style="position:absolute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" fillcolor="white [3201]" strokeweight=".5pt">
                  <v:textbox>
                    <w:txbxContent>
                      <w:p w14:paraId="56DA15F2" w14:textId="77777777" w:rsidR="00ED6FD4" w:rsidRPr="00A572E7" w:rsidRDefault="00ED6FD4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" fillcolor="window" strokeweight=".5pt">
                  <v:textbox>
                    <w:txbxContent>
                      <w:p w14:paraId="27C518DA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Z1zvxgAAAN8AAAAPAAAAZHJzL2Rvd25yZXYueG1sRI9BawIx&#13;&#10;FITvQv9DeAVvbrYtiF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bGdc78YAAADfAAAA&#13;&#10;DwAAAAAAAAAAAAAAAAAHAgAAZHJzL2Rvd25yZXYueG1sUEsFBgAAAAADAAMAtwAAAPoCAAAAAA==&#13;&#10;" fillcolor="window" strokeweight=".5pt">
                  <v:textbox>
                    <w:txbxContent>
                      <w:p w14:paraId="5CEAC0B0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74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1057"/>
        <w:gridCol w:w="965"/>
        <w:gridCol w:w="495"/>
        <w:gridCol w:w="495"/>
        <w:gridCol w:w="1710"/>
        <w:gridCol w:w="1167"/>
        <w:gridCol w:w="1108"/>
        <w:gridCol w:w="1350"/>
        <w:gridCol w:w="1097"/>
      </w:tblGrid>
      <w:tr w:rsidR="00C97E79" w:rsidRPr="00066201" w14:paraId="7A881E4A" w14:textId="77777777" w:rsidTr="00DF34C1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C97E79" w:rsidRPr="00066201" w:rsidRDefault="00C97E79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C97E79" w:rsidRPr="00066201" w:rsidRDefault="00C97E79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313383A8" w14:textId="77777777" w:rsidR="00C97E79" w:rsidRPr="00066201" w:rsidRDefault="00C97E79" w:rsidP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204E87B2" w14:textId="77777777" w:rsidR="00C97E79" w:rsidRPr="00066201" w:rsidRDefault="00C97E79" w:rsidP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54DA7C52" w14:textId="67A7F373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808080" w:themeFill="background1" w:themeFillShade="80"/>
          </w:tcPr>
          <w:p w14:paraId="1230D489" w14:textId="0DEC3EAF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 Enrollment for Current School Yr.</w:t>
            </w:r>
          </w:p>
          <w:p w14:paraId="76565559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55" w:type="dxa"/>
            <w:gridSpan w:val="3"/>
            <w:shd w:val="clear" w:color="auto" w:fill="808080" w:themeFill="background1" w:themeFillShade="80"/>
          </w:tcPr>
          <w:p w14:paraId="69151F68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C97E79" w:rsidRDefault="00C97E79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C97E79" w:rsidRPr="00066201" w:rsidRDefault="00C97E79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</w:t>
            </w:r>
            <w:proofErr w:type="spellEnd"/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-Waller Form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15DC0B25" w:rsidR="00C97E79" w:rsidRPr="00066201" w:rsidRDefault="00C97E79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645D2C8F" w14:textId="03B7F1AD" w:rsidR="00C97E79" w:rsidRDefault="00C97E79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Number </w:t>
            </w:r>
            <w:r w:rsidR="00FC257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of 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Subjects Passed Last Semester</w:t>
            </w:r>
          </w:p>
          <w:p w14:paraId="283B1558" w14:textId="5A017E49" w:rsidR="00DF34C1" w:rsidRPr="00066201" w:rsidRDefault="00DF34C1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8" w:type="dxa"/>
            <w:shd w:val="clear" w:color="auto" w:fill="808080" w:themeFill="background1" w:themeFillShade="80"/>
          </w:tcPr>
          <w:p w14:paraId="51C1EB9D" w14:textId="77777777" w:rsidR="00C97E79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All LEA Eligibility Standards</w:t>
            </w:r>
          </w:p>
          <w:p w14:paraId="2C3E2E07" w14:textId="409A593B" w:rsidR="00C97E79" w:rsidRPr="00066201" w:rsidRDefault="00C97E79" w:rsidP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(GPA, Promotion, etc.) </w:t>
            </w:r>
            <w:r w:rsidR="00DF34C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DF34C1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="00DF34C1"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="00DF34C1"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50" w:type="dxa"/>
            <w:shd w:val="clear" w:color="auto" w:fill="808080" w:themeFill="background1" w:themeFillShade="80"/>
          </w:tcPr>
          <w:p w14:paraId="7123662D" w14:textId="3CACB229" w:rsidR="00C97E79" w:rsidRPr="00066201" w:rsidRDefault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Check if Parents Live in This Administrative Unit</w:t>
            </w:r>
          </w:p>
          <w:p w14:paraId="7613AFED" w14:textId="7C5DF14A" w:rsidR="00C97E79" w:rsidRPr="00066201" w:rsidRDefault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097" w:type="dxa"/>
            <w:shd w:val="clear" w:color="auto" w:fill="808080" w:themeFill="background1" w:themeFillShade="80"/>
          </w:tcPr>
          <w:p w14:paraId="0B10EC1F" w14:textId="77777777" w:rsidR="00C97E79" w:rsidRDefault="00C97E79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Student Meets All Residence and/or Transfer Regulations</w:t>
            </w:r>
          </w:p>
          <w:p w14:paraId="6C51005F" w14:textId="3AFEA150" w:rsidR="00C97E79" w:rsidRPr="00066201" w:rsidRDefault="00DF34C1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C97E79" w:rsidRPr="003A3346" w14:paraId="788868B7" w14:textId="77777777" w:rsidTr="00DF34C1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C97E79" w:rsidRPr="003A3346" w:rsidRDefault="00C97E79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20C0B774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57" w:type="dxa"/>
            <w:shd w:val="clear" w:color="auto" w:fill="808080" w:themeFill="background1" w:themeFillShade="80"/>
          </w:tcPr>
          <w:p w14:paraId="7C5C7A9C" w14:textId="5CE03792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65" w:type="dxa"/>
            <w:shd w:val="clear" w:color="auto" w:fill="808080" w:themeFill="background1" w:themeFillShade="80"/>
          </w:tcPr>
          <w:p w14:paraId="02D8AB63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08" w:type="dxa"/>
            <w:shd w:val="clear" w:color="auto" w:fill="808080" w:themeFill="background1" w:themeFillShade="80"/>
          </w:tcPr>
          <w:p w14:paraId="14B5BF8B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0" w:type="dxa"/>
            <w:shd w:val="clear" w:color="auto" w:fill="808080" w:themeFill="background1" w:themeFillShade="80"/>
          </w:tcPr>
          <w:p w14:paraId="1B81E1D5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97" w:type="dxa"/>
            <w:shd w:val="clear" w:color="auto" w:fill="808080" w:themeFill="background1" w:themeFillShade="80"/>
          </w:tcPr>
          <w:p w14:paraId="60C173E8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C97E79" w14:paraId="2D2FAB40" w14:textId="77777777" w:rsidTr="00DF34C1">
        <w:trPr>
          <w:trHeight w:hRule="exact" w:val="216"/>
        </w:trPr>
        <w:tc>
          <w:tcPr>
            <w:tcW w:w="2808" w:type="dxa"/>
          </w:tcPr>
          <w:p w14:paraId="242621BA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710273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AB936AE" w14:textId="1C4AA7B2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E738B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2568D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D780F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206E2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32A469F" w14:textId="77777777" w:rsidTr="00DF34C1">
        <w:trPr>
          <w:trHeight w:hRule="exact" w:val="216"/>
        </w:trPr>
        <w:tc>
          <w:tcPr>
            <w:tcW w:w="2808" w:type="dxa"/>
          </w:tcPr>
          <w:p w14:paraId="18C97B69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6A7FD3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BB6801C" w14:textId="41BE2541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35D8C1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E5BE4B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661439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2C6A401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E68EF23" w14:textId="77777777" w:rsidTr="00DF34C1">
        <w:trPr>
          <w:trHeight w:hRule="exact" w:val="216"/>
        </w:trPr>
        <w:tc>
          <w:tcPr>
            <w:tcW w:w="2808" w:type="dxa"/>
          </w:tcPr>
          <w:p w14:paraId="07E3EA1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34AC85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E65980D" w14:textId="65A9EF3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2A871B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BBCEA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97710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7B9651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2C3F7FF" w14:textId="77777777" w:rsidTr="00DF34C1">
        <w:trPr>
          <w:trHeight w:hRule="exact" w:val="216"/>
        </w:trPr>
        <w:tc>
          <w:tcPr>
            <w:tcW w:w="2808" w:type="dxa"/>
          </w:tcPr>
          <w:p w14:paraId="7AAAF73D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12BB00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DC9DC76" w14:textId="26F50774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41B64C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7199D1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CAC9A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4B0193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5528863" w14:textId="77777777" w:rsidTr="00DF34C1">
        <w:trPr>
          <w:trHeight w:hRule="exact" w:val="216"/>
        </w:trPr>
        <w:tc>
          <w:tcPr>
            <w:tcW w:w="2808" w:type="dxa"/>
          </w:tcPr>
          <w:p w14:paraId="430DC123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35846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AF34CC0" w14:textId="240DC46E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2D449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6F564D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F29C29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01B608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89AB255" w14:textId="77777777" w:rsidTr="00DF34C1">
        <w:trPr>
          <w:trHeight w:hRule="exact" w:val="216"/>
        </w:trPr>
        <w:tc>
          <w:tcPr>
            <w:tcW w:w="2808" w:type="dxa"/>
          </w:tcPr>
          <w:p w14:paraId="6A470F09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ABF4FB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6BCEE69" w14:textId="0325587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912FA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3DCD0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93C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101440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C8D69B6" w14:textId="77777777" w:rsidTr="00DF34C1">
        <w:trPr>
          <w:trHeight w:hRule="exact" w:val="216"/>
        </w:trPr>
        <w:tc>
          <w:tcPr>
            <w:tcW w:w="2808" w:type="dxa"/>
          </w:tcPr>
          <w:p w14:paraId="31B823C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05ECE7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2638B8D" w14:textId="28618602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FED50E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247AD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2DD3A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C0EBD9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736E6EFE" w14:textId="77777777" w:rsidTr="00DF34C1">
        <w:trPr>
          <w:trHeight w:hRule="exact" w:val="216"/>
        </w:trPr>
        <w:tc>
          <w:tcPr>
            <w:tcW w:w="2808" w:type="dxa"/>
          </w:tcPr>
          <w:p w14:paraId="281D22CA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1FFE9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F16F418" w14:textId="1024BAD4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E9F1FE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463B3C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9816F2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25922A5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66D3587" w14:textId="77777777" w:rsidTr="00DF34C1">
        <w:trPr>
          <w:trHeight w:hRule="exact" w:val="216"/>
        </w:trPr>
        <w:tc>
          <w:tcPr>
            <w:tcW w:w="2808" w:type="dxa"/>
          </w:tcPr>
          <w:p w14:paraId="6EA4F2FE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F020B4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2B40909" w14:textId="22764A0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0FCB810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57F951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A87E15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9DC607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07AD346" w14:textId="77777777" w:rsidTr="00DF34C1">
        <w:trPr>
          <w:trHeight w:hRule="exact" w:val="216"/>
        </w:trPr>
        <w:tc>
          <w:tcPr>
            <w:tcW w:w="2808" w:type="dxa"/>
          </w:tcPr>
          <w:p w14:paraId="06AB71C2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9D637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CB2B4A5" w14:textId="7C76EFB0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7EC904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58A9E5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1E813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F4B229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38C690FE" w14:textId="77777777" w:rsidTr="00DF34C1">
        <w:trPr>
          <w:trHeight w:hRule="exact" w:val="216"/>
        </w:trPr>
        <w:tc>
          <w:tcPr>
            <w:tcW w:w="2808" w:type="dxa"/>
          </w:tcPr>
          <w:p w14:paraId="4307FBC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3B0CD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53B7BA9" w14:textId="2A26F5CF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03C44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662F88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DE604F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C59B6C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98B3828" w14:textId="77777777" w:rsidTr="00DF34C1">
        <w:trPr>
          <w:trHeight w:hRule="exact" w:val="216"/>
        </w:trPr>
        <w:tc>
          <w:tcPr>
            <w:tcW w:w="2808" w:type="dxa"/>
          </w:tcPr>
          <w:p w14:paraId="34B534CB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CE6E1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B223868" w14:textId="20C111A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ADAC7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D2637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E1BF85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21422E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123993D" w14:textId="77777777" w:rsidTr="00DF34C1">
        <w:trPr>
          <w:trHeight w:hRule="exact" w:val="216"/>
        </w:trPr>
        <w:tc>
          <w:tcPr>
            <w:tcW w:w="2808" w:type="dxa"/>
          </w:tcPr>
          <w:p w14:paraId="3CF61A58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B0C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1DA0E9C" w14:textId="6F61191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56F49D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13AF12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D43673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DDAE2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98ED88A" w14:textId="77777777" w:rsidTr="00DF34C1">
        <w:trPr>
          <w:trHeight w:hRule="exact" w:val="216"/>
        </w:trPr>
        <w:tc>
          <w:tcPr>
            <w:tcW w:w="2808" w:type="dxa"/>
          </w:tcPr>
          <w:p w14:paraId="6DBA782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1912428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260E304" w14:textId="39915FB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9F1F2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520298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DE6FD8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519844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1AF362C" w14:textId="77777777" w:rsidTr="00DF34C1">
        <w:trPr>
          <w:trHeight w:hRule="exact" w:val="216"/>
        </w:trPr>
        <w:tc>
          <w:tcPr>
            <w:tcW w:w="2808" w:type="dxa"/>
          </w:tcPr>
          <w:p w14:paraId="58161B78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DA46B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BCE2A41" w14:textId="6C900F3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F37BDE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465573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ECF089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78919C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BA12902" w14:textId="77777777" w:rsidTr="00DF34C1">
        <w:trPr>
          <w:trHeight w:hRule="exact" w:val="216"/>
        </w:trPr>
        <w:tc>
          <w:tcPr>
            <w:tcW w:w="2808" w:type="dxa"/>
          </w:tcPr>
          <w:p w14:paraId="59BDFD0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7ADBBA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C20EDFC" w14:textId="57B7225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56BFD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08CDE1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73140B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78CB24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94250E5" w14:textId="77777777" w:rsidTr="00DF34C1">
        <w:trPr>
          <w:trHeight w:hRule="exact" w:val="216"/>
        </w:trPr>
        <w:tc>
          <w:tcPr>
            <w:tcW w:w="2808" w:type="dxa"/>
          </w:tcPr>
          <w:p w14:paraId="20AF2771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C75854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F526DEB" w14:textId="4F03B64D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84FB2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808463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7B394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251053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A0F5AA7" w14:textId="77777777" w:rsidTr="00DF34C1">
        <w:trPr>
          <w:trHeight w:hRule="exact" w:val="216"/>
        </w:trPr>
        <w:tc>
          <w:tcPr>
            <w:tcW w:w="2808" w:type="dxa"/>
          </w:tcPr>
          <w:p w14:paraId="30263E5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9C5102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4800159" w14:textId="2386144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DC06BA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4F50C8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7ED65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9576D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647E059" w14:textId="77777777" w:rsidTr="00DF34C1">
        <w:trPr>
          <w:trHeight w:hRule="exact" w:val="216"/>
        </w:trPr>
        <w:tc>
          <w:tcPr>
            <w:tcW w:w="2808" w:type="dxa"/>
          </w:tcPr>
          <w:p w14:paraId="4A158C23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664AC7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98B663D" w14:textId="4809ADFD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3DE06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0BF29B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B13AA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4A23462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B4FDB0B" w14:textId="77777777" w:rsidTr="00DF34C1">
        <w:trPr>
          <w:trHeight w:hRule="exact" w:val="216"/>
        </w:trPr>
        <w:tc>
          <w:tcPr>
            <w:tcW w:w="2808" w:type="dxa"/>
          </w:tcPr>
          <w:p w14:paraId="4E76926B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B903C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270A424" w14:textId="4F39E84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55D28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3642D06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C429F1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2DD353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78F5788" w14:textId="77777777" w:rsidTr="00DF34C1">
        <w:trPr>
          <w:trHeight w:hRule="exact" w:val="216"/>
        </w:trPr>
        <w:tc>
          <w:tcPr>
            <w:tcW w:w="2808" w:type="dxa"/>
          </w:tcPr>
          <w:p w14:paraId="21932132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B7A33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D4C881D" w14:textId="677415EE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C0E77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ECB33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4841B0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B0CDD3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EBDDBC6" w14:textId="77777777" w:rsidTr="00DF34C1">
        <w:trPr>
          <w:trHeight w:hRule="exact" w:val="216"/>
        </w:trPr>
        <w:tc>
          <w:tcPr>
            <w:tcW w:w="2808" w:type="dxa"/>
          </w:tcPr>
          <w:p w14:paraId="211DBA00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E54CB5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BBD5690" w14:textId="4A06B4D9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79AE866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6F8BCB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F6D0A9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53BB5E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</w:t>
      </w:r>
      <w:proofErr w:type="spellStart"/>
      <w:r>
        <w:rPr>
          <w:rFonts w:ascii="Arial" w:hAnsi="Arial" w:cs="Arial"/>
          <w:b/>
          <w:sz w:val="16"/>
          <w:szCs w:val="16"/>
        </w:rPr>
        <w:t>Gfeller</w:t>
      </w:r>
      <w:proofErr w:type="spellEnd"/>
      <w:r>
        <w:rPr>
          <w:rFonts w:ascii="Arial" w:hAnsi="Arial" w:cs="Arial"/>
          <w:b/>
          <w:sz w:val="16"/>
          <w:szCs w:val="16"/>
        </w:rPr>
        <w:t>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0D315656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38C9CFA0" w:rsidR="006B11FD" w:rsidRPr="003D5C5F" w:rsidRDefault="00DF34C1" w:rsidP="003D5C5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3A533DB6">
            <wp:simplePos x="0" y="0"/>
            <wp:positionH relativeFrom="column">
              <wp:posOffset>8115300</wp:posOffset>
            </wp:positionH>
            <wp:positionV relativeFrom="paragraph">
              <wp:posOffset>15054</wp:posOffset>
            </wp:positionV>
            <wp:extent cx="575310" cy="786130"/>
            <wp:effectExtent l="0" t="0" r="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1FD"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="006B11FD"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226C916B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2A486672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4DCC839E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5CBDB564" w:rsidR="006B11FD" w:rsidRPr="00D37818" w:rsidRDefault="00D37818" w:rsidP="006B11FD">
      <w:pPr>
        <w:rPr>
          <w:sz w:val="18"/>
          <w:szCs w:val="18"/>
        </w:rPr>
      </w:pPr>
      <w:r w:rsidRPr="00D37818">
        <w:rPr>
          <w:b/>
          <w:bCs/>
          <w:sz w:val="18"/>
          <w:szCs w:val="18"/>
        </w:rPr>
        <w:t xml:space="preserve">Updated </w:t>
      </w:r>
      <w:proofErr w:type="gramStart"/>
      <w:r w:rsidR="00145700">
        <w:rPr>
          <w:b/>
          <w:bCs/>
          <w:sz w:val="18"/>
          <w:szCs w:val="18"/>
        </w:rPr>
        <w:t>August,</w:t>
      </w:r>
      <w:proofErr w:type="gramEnd"/>
      <w:r w:rsidR="00145700">
        <w:rPr>
          <w:b/>
          <w:bCs/>
          <w:sz w:val="18"/>
          <w:szCs w:val="18"/>
        </w:rPr>
        <w:t xml:space="preserve"> 2022</w:t>
      </w:r>
    </w:p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>te number for the code from 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1.2.2(f) </w:t>
      </w:r>
      <w:r w:rsidR="00255D6F">
        <w:rPr>
          <w:rFonts w:asciiTheme="minorHAnsi" w:hAnsiTheme="minorHAnsi" w:cstheme="minorHAnsi"/>
        </w:rPr>
        <w:t xml:space="preserve"> in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2CFB4E18" w14:textId="77777777" w:rsidR="00123DB4" w:rsidRPr="003D5C5F" w:rsidRDefault="00123DB4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304"/>
        <w:gridCol w:w="697"/>
        <w:gridCol w:w="720"/>
        <w:gridCol w:w="566"/>
        <w:gridCol w:w="661"/>
        <w:gridCol w:w="661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3C8E00C8" w14:textId="2ECB0371" w:rsidR="00886735" w:rsidRDefault="00220B4E" w:rsidP="00220B4E">
            <w:pPr>
              <w:pStyle w:val="BodyText"/>
              <w:spacing w:before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4"/>
              </w:rPr>
              <w:t>OFFICIAL TEAM STUDENT PERSONNEL</w:t>
            </w:r>
            <w:r w:rsidR="00123DB4" w:rsidRPr="00123DB4">
              <w:rPr>
                <w:rFonts w:asciiTheme="minorHAnsi" w:hAnsiTheme="minorHAnsi" w:cstheme="minorHAnsi"/>
                <w:b/>
                <w:bCs/>
                <w:iCs/>
                <w:sz w:val="24"/>
              </w:rPr>
              <w:t xml:space="preserve"> (managers, trainers, etc.)</w:t>
            </w:r>
          </w:p>
        </w:tc>
        <w:tc>
          <w:tcPr>
            <w:tcW w:w="5609" w:type="dxa"/>
            <w:gridSpan w:val="6"/>
          </w:tcPr>
          <w:p w14:paraId="2EC0DEA3" w14:textId="2C888FCD" w:rsidR="00886735" w:rsidRDefault="00123DB4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HEAD AND ASSISTANT COACHES</w:t>
            </w:r>
          </w:p>
          <w:p w14:paraId="3829CEDC" w14:textId="1B36B32E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 xml:space="preserve">Must </w:t>
            </w:r>
            <w:r w:rsidR="00123DB4">
              <w:rPr>
                <w:rFonts w:asciiTheme="minorHAnsi" w:hAnsiTheme="minorHAnsi" w:cstheme="minorHAnsi"/>
                <w:szCs w:val="20"/>
              </w:rPr>
              <w:t xml:space="preserve">list </w:t>
            </w:r>
            <w:r w:rsidRPr="00886735">
              <w:rPr>
                <w:rFonts w:asciiTheme="minorHAnsi" w:hAnsiTheme="minorHAnsi" w:cstheme="minorHAnsi"/>
                <w:szCs w:val="20"/>
              </w:rPr>
              <w:t>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F152AC" w:rsidRPr="00886735" w14:paraId="1D512A84" w14:textId="77777777" w:rsidTr="00123DB4">
        <w:trPr>
          <w:trHeight w:val="521"/>
        </w:trPr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63EA5AE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7D01B1E" w14:textId="225146FC" w:rsid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AED</w:t>
            </w:r>
            <w:r w:rsidR="00123DB4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/</w:t>
            </w: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CPR Exp</w:t>
            </w:r>
            <w:r w:rsidR="00123DB4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. Date</w:t>
            </w:r>
          </w:p>
          <w:p w14:paraId="231CF2A9" w14:textId="45BDBE4A" w:rsidR="00123DB4" w:rsidRDefault="00123DB4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or</w:t>
            </w:r>
          </w:p>
          <w:p w14:paraId="202314B0" w14:textId="167AD1D7" w:rsidR="00123DB4" w:rsidRDefault="00123DB4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S</w:t>
            </w:r>
            <w:r w:rsidR="00220B4E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CA Course</w:t>
            </w:r>
          </w:p>
          <w:p w14:paraId="627C6F7F" w14:textId="0E0878C7" w:rsidR="00123DB4" w:rsidRPr="00F152AC" w:rsidRDefault="00123DB4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5F44F51B" w:rsidR="00F152AC" w:rsidRPr="00F152AC" w:rsidRDefault="00F152AC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 xml:space="preserve">NCHSAA </w:t>
            </w:r>
            <w:r w:rsidR="00947C6A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Eligibility</w:t>
            </w:r>
            <w:r w:rsidR="00947C6A"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 xml:space="preserve"> Video</w:t>
            </w:r>
          </w:p>
        </w:tc>
        <w:tc>
          <w:tcPr>
            <w:tcW w:w="566" w:type="dxa"/>
            <w:shd w:val="clear" w:color="auto" w:fill="808080" w:themeFill="background1" w:themeFillShade="80"/>
          </w:tcPr>
          <w:p w14:paraId="35687A42" w14:textId="77777777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GW FORM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73E71E41" w14:textId="77777777" w:rsid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FOC</w:t>
            </w:r>
          </w:p>
          <w:p w14:paraId="042709C0" w14:textId="348C3CC1" w:rsidR="00220B4E" w:rsidRPr="00F152AC" w:rsidRDefault="00220B4E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</w:p>
        </w:tc>
        <w:tc>
          <w:tcPr>
            <w:tcW w:w="661" w:type="dxa"/>
            <w:shd w:val="clear" w:color="auto" w:fill="808080" w:themeFill="background1" w:themeFillShade="80"/>
          </w:tcPr>
          <w:p w14:paraId="3A1FF988" w14:textId="77777777" w:rsid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CIS</w:t>
            </w:r>
          </w:p>
          <w:p w14:paraId="68ADC112" w14:textId="65B642FE" w:rsidR="00220B4E" w:rsidRPr="00F152AC" w:rsidRDefault="00220B4E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F152AC" w14:paraId="55069ED7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A8D1B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C8010A" w14:textId="7BD294F1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3DC91F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1FD9309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A2AB61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399C13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52716B7E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1F9C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2D36B9" w14:textId="3D0140C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45991E2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1E270BA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AF5AED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E419DB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22CD1700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A73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7E87EA" w14:textId="52132F4D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3311FB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6E9B2F5C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274C1E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43E861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A6A2A20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CC58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7B228B" w14:textId="5CF7253F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6E9014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13E369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642B4A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81A2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CFC6FBB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0CD29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6B3184" w14:textId="55AFA2FE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25761F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4D56A98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0B2ADF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31C86AE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F152AC" w:rsidRDefault="00F152AC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24BD55D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32673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4EA4B4" w14:textId="1F5168E9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3A11707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4A13A43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E8F09B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075E0B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54974489" w:rsidR="00F152AC" w:rsidRDefault="00FC257A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PRIN APPROVAL</w:t>
            </w:r>
          </w:p>
        </w:tc>
        <w:tc>
          <w:tcPr>
            <w:tcW w:w="1170" w:type="dxa"/>
          </w:tcPr>
          <w:p w14:paraId="5586DFF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9197155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04C0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F2024D" w14:textId="769D5F5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84F34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71ACDE6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FDCEB8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2943CF3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08AE57E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BC94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6EC0DF" w14:textId="156F6684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9EA25D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06B9B7F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DD34DE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E617D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3FEFBA40" w:rsidR="006B11FD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3B8F3699" w14:textId="77777777" w:rsidR="00123DB4" w:rsidRDefault="00123DB4" w:rsidP="006B11FD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0DF2FD8D" w14:textId="77777777" w:rsidR="00123DB4" w:rsidRDefault="00123DB4" w:rsidP="006B11FD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14C1D876" w14:textId="74E499F0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D37818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D"/>
    <w:rsid w:val="000255FF"/>
    <w:rsid w:val="00066201"/>
    <w:rsid w:val="00072314"/>
    <w:rsid w:val="00076FD9"/>
    <w:rsid w:val="0009776B"/>
    <w:rsid w:val="00103C46"/>
    <w:rsid w:val="00123DB4"/>
    <w:rsid w:val="001305EB"/>
    <w:rsid w:val="001317FD"/>
    <w:rsid w:val="00145700"/>
    <w:rsid w:val="001C1016"/>
    <w:rsid w:val="00220B4E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A7B8E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47C6A"/>
    <w:rsid w:val="00964F5A"/>
    <w:rsid w:val="00976DD9"/>
    <w:rsid w:val="009A2D4F"/>
    <w:rsid w:val="009F22BD"/>
    <w:rsid w:val="00A209A1"/>
    <w:rsid w:val="00A572E7"/>
    <w:rsid w:val="00A82864"/>
    <w:rsid w:val="00AB035E"/>
    <w:rsid w:val="00AD4D79"/>
    <w:rsid w:val="00AE4FF7"/>
    <w:rsid w:val="00BC7C85"/>
    <w:rsid w:val="00C10CA9"/>
    <w:rsid w:val="00C77EDA"/>
    <w:rsid w:val="00C8658C"/>
    <w:rsid w:val="00C97E79"/>
    <w:rsid w:val="00D17979"/>
    <w:rsid w:val="00D37818"/>
    <w:rsid w:val="00D4425B"/>
    <w:rsid w:val="00D71806"/>
    <w:rsid w:val="00DB11BF"/>
    <w:rsid w:val="00DD3B53"/>
    <w:rsid w:val="00DF34C1"/>
    <w:rsid w:val="00E40D99"/>
    <w:rsid w:val="00E918DF"/>
    <w:rsid w:val="00EB46AB"/>
    <w:rsid w:val="00ED6FD4"/>
    <w:rsid w:val="00F152AC"/>
    <w:rsid w:val="00F77ADE"/>
    <w:rsid w:val="00FC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D378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A868C-F474-DB4B-B9F4-A763274BE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Tra Waters</cp:lastModifiedBy>
  <cp:revision>2</cp:revision>
  <cp:lastPrinted>2019-06-25T15:44:00Z</cp:lastPrinted>
  <dcterms:created xsi:type="dcterms:W3CDTF">2022-08-03T13:26:00Z</dcterms:created>
  <dcterms:modified xsi:type="dcterms:W3CDTF">2022-08-03T13:26:00Z</dcterms:modified>
</cp:coreProperties>
</file>